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65E" w:rsidRDefault="00C066B9" w:rsidP="00C066B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066B9">
        <w:rPr>
          <w:rFonts w:ascii="TH SarabunIT๙" w:hAnsi="TH SarabunIT๙" w:cs="TH SarabunIT๙" w:hint="cs"/>
          <w:b/>
          <w:bCs/>
          <w:sz w:val="36"/>
          <w:szCs w:val="36"/>
          <w:cs/>
        </w:rPr>
        <w:t>กิจกรรมที่มีการเสริมสร้าง/ส่งเสริมจริยธรรมของหน่วยงาน</w:t>
      </w:r>
    </w:p>
    <w:p w:rsidR="00C066B9" w:rsidRDefault="00C066B9" w:rsidP="00C066B9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066B9">
        <w:rPr>
          <w:rFonts w:ascii="TH SarabunIT๙" w:hAnsi="TH SarabunIT๙" w:cs="TH SarabunIT๙" w:hint="cs"/>
          <w:sz w:val="32"/>
          <w:szCs w:val="32"/>
          <w:cs/>
        </w:rPr>
        <w:t>โครงการหิ้วปิ่นโต เข้าวัดทำบุญ ปล่อยปลา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เดือนละ 1 ครั้ง</w:t>
      </w:r>
    </w:p>
    <w:p w:rsidR="00C066B9" w:rsidRDefault="00C066B9" w:rsidP="00C066B9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  <w:cs/>
        </w:rPr>
        <w:drawing>
          <wp:inline distT="0" distB="0" distL="0" distR="0">
            <wp:extent cx="5095875" cy="3047735"/>
            <wp:effectExtent l="0" t="0" r="0" b="635"/>
            <wp:docPr id="1" name="รูปภาพ 1" descr="C:\Users\NEXT Speed\AppData\Local\Microsoft\Windows\INetCache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XT Speed\AppData\Local\Microsoft\Windows\INetCacheContent.Word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0864" cy="3074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B9" w:rsidRDefault="00C066B9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C066B9" w:rsidRDefault="00C066B9" w:rsidP="00C066B9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>
            <wp:extent cx="5137260" cy="3853815"/>
            <wp:effectExtent l="0" t="0" r="6350" b="0"/>
            <wp:docPr id="2" name="รูปภาพ 2" descr="C:\Users\NEXT Speed\AppData\Local\Microsoft\Windows\INetCache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XT Speed\AppData\Local\Microsoft\Windows\INetCacheContent.Word\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501" cy="3859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D568EA">
      <w:pPr>
        <w:pStyle w:val="a3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D568EA" w:rsidRDefault="00D568EA" w:rsidP="00C066B9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568EA" w:rsidRDefault="00D568EA" w:rsidP="00D568EA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cs/>
        </w:rPr>
        <w:drawing>
          <wp:inline distT="0" distB="0" distL="0" distR="0">
            <wp:extent cx="5760085" cy="4321039"/>
            <wp:effectExtent l="0" t="0" r="0" b="3810"/>
            <wp:docPr id="3" name="รูปภาพ 3" descr="C:\Users\NEXT Speed\AppData\Local\Microsoft\Windows\INetCacheContent.Word\LINE_ALBUM_22ธ.ค.65_๒๓๐๔๒๘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EXT Speed\AppData\Local\Microsoft\Windows\INetCacheContent.Word\LINE_ALBUM_22ธ.ค.65_๒๓๐๔๒๘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4321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8EA" w:rsidRPr="00D568EA" w:rsidRDefault="00D568EA" w:rsidP="00D568EA">
      <w:pPr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r>
        <w:rPr>
          <w:noProof/>
          <w:cs/>
        </w:rPr>
        <w:drawing>
          <wp:inline distT="0" distB="0" distL="0" distR="0">
            <wp:extent cx="5772150" cy="4019550"/>
            <wp:effectExtent l="0" t="0" r="0" b="0"/>
            <wp:docPr id="4" name="รูปภาพ 4" descr="C:\Users\NEXT Speed\AppData\Local\Microsoft\Windows\INetCacheContent.Word\36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EXT Speed\AppData\Local\Microsoft\Windows\INetCacheContent.Word\36453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257" cy="4039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568EA" w:rsidRPr="00D568EA" w:rsidSect="00C066B9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97947"/>
    <w:multiLevelType w:val="hybridMultilevel"/>
    <w:tmpl w:val="50344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6B9"/>
    <w:rsid w:val="008F7AF7"/>
    <w:rsid w:val="00B9765E"/>
    <w:rsid w:val="00C066B9"/>
    <w:rsid w:val="00D568EA"/>
    <w:rsid w:val="00EC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0214"/>
  <w15:chartTrackingRefBased/>
  <w15:docId w15:val="{90CEA252-CBD1-4E8A-B5FD-293A40E8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2</cp:revision>
  <dcterms:created xsi:type="dcterms:W3CDTF">2023-04-28T03:10:00Z</dcterms:created>
  <dcterms:modified xsi:type="dcterms:W3CDTF">2023-04-28T03:35:00Z</dcterms:modified>
</cp:coreProperties>
</file>